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3680"/>
        <w:gridCol w:w="2719"/>
      </w:tblGrid>
      <w:tr w:rsidR="001D7B57" w:rsidRPr="001D7B57" w14:paraId="29D6AE0A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5DAB904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2F8B6AD" w14:textId="061874F9" w:rsidR="001D7B57" w:rsidRDefault="001D7B57" w:rsidP="001D7B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School Uniform</w:t>
            </w: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  <w:p w14:paraId="7A84FE29" w14:textId="77777777" w:rsidR="001D7B57" w:rsidRPr="001D7B57" w:rsidRDefault="001D7B57" w:rsidP="001D7B5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Please make sure your child is correctly dressed</w:t>
            </w:r>
          </w:p>
        </w:tc>
        <w:tc>
          <w:tcPr>
            <w:tcW w:w="2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1759A3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30DD40B0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DF77B9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en-GB"/>
              </w:rPr>
            </w:pPr>
            <w:r w:rsidRPr="001D7B57">
              <w:rPr>
                <w:rFonts w:ascii="Arial" w:eastAsia="Times New Roman" w:hAnsi="Arial" w:cs="Arial"/>
                <w:b/>
                <w:bCs/>
                <w:color w:val="3A3A3A"/>
                <w:sz w:val="27"/>
                <w:szCs w:val="27"/>
                <w:u w:val="single"/>
                <w:lang w:eastAsia="en-GB"/>
              </w:rPr>
              <w:t>Primary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700AFA0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en-GB"/>
              </w:rPr>
            </w:pPr>
          </w:p>
        </w:tc>
        <w:tc>
          <w:tcPr>
            <w:tcW w:w="2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05E688A" w14:textId="77777777" w:rsidR="001D7B57" w:rsidRPr="001D7B57" w:rsidRDefault="001D7B57" w:rsidP="001D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7B57" w:rsidRPr="001D7B57" w14:paraId="1BA428B6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076F83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Sweatshirt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4DCAAF" w14:textId="3E33C90C" w:rsidR="001D7B57" w:rsidRPr="001D7B57" w:rsidRDefault="00C66139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Blue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</w:t>
            </w:r>
            <w:r w:rsidR="001D7B57"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available from school)</w:t>
            </w:r>
          </w:p>
        </w:tc>
        <w:tc>
          <w:tcPr>
            <w:tcW w:w="2719" w:type="dxa"/>
            <w:vMerge w:val="restar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6656A1A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  <w:r w:rsidRPr="001D7B5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2B09A92" wp14:editId="2C26B86B">
                      <wp:extent cx="304800" cy="304800"/>
                      <wp:effectExtent l="0" t="0" r="0" b="0"/>
                      <wp:docPr id="4" name="Rectangle 4" descr="https://deaftrust.eu.rit.org.uk/GetImage.aspx?IDMF=0b5d1070-5136-4f3e-bb06-ba68de7de201&amp;w=138&amp;h=200&amp;src=m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2BFD4F" id="Rectangle 4" o:spid="_x0000_s1026" alt="https://deaftrust.eu.rit.org.uk/GetImage.aspx?IDMF=0b5d1070-5136-4f3e-bb06-ba68de7de201&amp;w=138&amp;h=200&amp;src=m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HBFIBADAAA2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47DB17E" wp14:editId="450F19B2">
                  <wp:extent cx="1261241" cy="1827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02" cy="183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B57" w:rsidRPr="001D7B57" w14:paraId="6F3E0943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3BA899D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Trousers or Skirt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33BD1D7" w14:textId="5D1CFF42" w:rsidR="001D7B57" w:rsidRDefault="001D7B57" w:rsidP="00726E7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94DFC">
              <w:rPr>
                <w:rFonts w:ascii="Arial" w:hAnsi="Arial" w:cs="Arial"/>
                <w:sz w:val="24"/>
                <w:szCs w:val="24"/>
                <w:lang w:eastAsia="en-GB"/>
              </w:rPr>
              <w:t>Black</w:t>
            </w:r>
            <w:r w:rsidR="00B06624" w:rsidRPr="00994DF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B06624" w:rsidRPr="00C6613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knee length</w:t>
            </w:r>
            <w:r w:rsidR="00B06624" w:rsidRPr="00994DF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skirt</w:t>
            </w:r>
            <w:r w:rsidR="00994DFC">
              <w:t xml:space="preserve"> </w:t>
            </w:r>
            <w:r w:rsidR="00994DFC" w:rsidRPr="00994DFC">
              <w:rPr>
                <w:rFonts w:ascii="Arial" w:hAnsi="Arial" w:cs="Arial"/>
                <w:sz w:val="24"/>
                <w:szCs w:val="24"/>
                <w:lang w:eastAsia="en-GB"/>
              </w:rPr>
              <w:t>Summer Checked Dresses</w:t>
            </w:r>
          </w:p>
          <w:p w14:paraId="3C796037" w14:textId="77777777" w:rsidR="00994DFC" w:rsidRPr="00994DFC" w:rsidRDefault="00994DFC" w:rsidP="00726E7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23C83E9" w14:textId="77777777" w:rsidR="00B06624" w:rsidRPr="00994DFC" w:rsidRDefault="00B06624" w:rsidP="00726E7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94DFC">
              <w:rPr>
                <w:rFonts w:ascii="Arial" w:hAnsi="Arial" w:cs="Arial"/>
                <w:sz w:val="24"/>
                <w:szCs w:val="24"/>
                <w:lang w:eastAsia="en-GB"/>
              </w:rPr>
              <w:t>Black school trousers</w:t>
            </w:r>
          </w:p>
          <w:p w14:paraId="263E080E" w14:textId="3A23FF45" w:rsidR="00B06624" w:rsidRPr="00C66139" w:rsidRDefault="00B06624" w:rsidP="00726E7B">
            <w:pPr>
              <w:pStyle w:val="NoSpacing"/>
              <w:rPr>
                <w:b/>
                <w:bCs/>
                <w:lang w:eastAsia="en-GB"/>
              </w:rPr>
            </w:pPr>
            <w:r w:rsidRPr="00C6613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No leggings or sport tracksuit /joggers</w:t>
            </w:r>
            <w:r w:rsidRPr="00C66139">
              <w:rPr>
                <w:b/>
                <w:bCs/>
                <w:lang w:eastAsia="en-GB"/>
              </w:rPr>
              <w:t xml:space="preserve"> </w:t>
            </w:r>
          </w:p>
        </w:tc>
        <w:tc>
          <w:tcPr>
            <w:tcW w:w="2719" w:type="dxa"/>
            <w:vMerge/>
            <w:shd w:val="clear" w:color="auto" w:fill="FFFFFF"/>
            <w:vAlign w:val="center"/>
            <w:hideMark/>
          </w:tcPr>
          <w:p w14:paraId="34C7C785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1654D16E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9F64846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Shoes or Trainers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83F85DD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Black</w:t>
            </w:r>
          </w:p>
        </w:tc>
        <w:tc>
          <w:tcPr>
            <w:tcW w:w="2719" w:type="dxa"/>
            <w:vMerge/>
            <w:shd w:val="clear" w:color="auto" w:fill="FFFFFF"/>
            <w:vAlign w:val="center"/>
            <w:hideMark/>
          </w:tcPr>
          <w:p w14:paraId="77FF405B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2EB5E3C8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F331DE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Polo Shirt or Shirt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2CCE15F" w14:textId="04A697C1" w:rsidR="001D7B57" w:rsidRPr="001D7B57" w:rsidRDefault="00994DFC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White (</w:t>
            </w:r>
            <w:r w:rsidR="001D7B57"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without logos)</w:t>
            </w:r>
          </w:p>
        </w:tc>
        <w:tc>
          <w:tcPr>
            <w:tcW w:w="2719" w:type="dxa"/>
            <w:vMerge/>
            <w:shd w:val="clear" w:color="auto" w:fill="FFFFFF"/>
            <w:vAlign w:val="center"/>
            <w:hideMark/>
          </w:tcPr>
          <w:p w14:paraId="68EEDD8A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6DF438AE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A6E130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Secondary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019E713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CC28850" w14:textId="77777777" w:rsidR="001D7B57" w:rsidRPr="001D7B57" w:rsidRDefault="001D7B57" w:rsidP="001D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7B57" w:rsidRPr="001D7B57" w14:paraId="6A8B308D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D2F6053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Knitted Jumper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D8F2665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Black (available from school)</w:t>
            </w:r>
          </w:p>
        </w:tc>
        <w:tc>
          <w:tcPr>
            <w:tcW w:w="2719" w:type="dxa"/>
            <w:vMerge w:val="restart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7C0CD27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F59A338" wp14:editId="5CD78837">
                      <wp:extent cx="304800" cy="304800"/>
                      <wp:effectExtent l="0" t="0" r="0" b="0"/>
                      <wp:docPr id="3" name="Rectangle 3" descr="https://deaftrust.eu.rit.org.uk/GetImage.aspx?IDMF=62317f18-c31c-432e-8b7c-4e29388ee5c1&amp;w=109&amp;h=200&amp;src=m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F4A1D1" id="Rectangle 3" o:spid="_x0000_s1026" alt="https://deaftrust.eu.rit.org.uk/GetImage.aspx?IDMF=62317f18-c31c-432e-8b7c-4e29388ee5c1&amp;w=109&amp;h=200&amp;src=m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IbLB+YOAwAANgYAAA4AAAAAAAAAAAAAAAAALgIAAGRycy9lMm9Eb2Mu&#10;eG1sUEsBAi0AFAAGAAgAAAAhAEyg6SzYAAAAAwEAAA8AAAAAAAAAAAAAAAAAaA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3917CF9" wp14:editId="0F7431E1">
                  <wp:extent cx="1246214" cy="22702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761" cy="227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B57" w:rsidRPr="001D7B57" w14:paraId="16015A83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D273D3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Trousers or skirt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F930AF6" w14:textId="7DFAF502" w:rsidR="00B06624" w:rsidRDefault="00B06624" w:rsidP="00726E7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F3AF9">
              <w:rPr>
                <w:rFonts w:ascii="Arial" w:hAnsi="Arial" w:cs="Arial"/>
                <w:sz w:val="24"/>
                <w:szCs w:val="24"/>
                <w:lang w:eastAsia="en-GB"/>
              </w:rPr>
              <w:t xml:space="preserve">Black </w:t>
            </w:r>
            <w:r w:rsidRPr="00C6613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knee length</w:t>
            </w:r>
            <w:r w:rsidRPr="000F3AF9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skirt</w:t>
            </w:r>
          </w:p>
          <w:p w14:paraId="1F96568C" w14:textId="77777777" w:rsidR="00C66139" w:rsidRPr="000F3AF9" w:rsidRDefault="00C66139" w:rsidP="00726E7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7184D4C" w14:textId="77777777" w:rsidR="00B06624" w:rsidRPr="000F3AF9" w:rsidRDefault="00B06624" w:rsidP="00726E7B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F3AF9">
              <w:rPr>
                <w:rFonts w:ascii="Arial" w:hAnsi="Arial" w:cs="Arial"/>
                <w:sz w:val="24"/>
                <w:szCs w:val="24"/>
                <w:lang w:eastAsia="en-GB"/>
              </w:rPr>
              <w:t>Black school trousers</w:t>
            </w:r>
          </w:p>
          <w:p w14:paraId="25B3CE38" w14:textId="77777777" w:rsidR="001D7B57" w:rsidRDefault="00B06624" w:rsidP="00726E7B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</w:pPr>
            <w:r w:rsidRPr="00C66139">
              <w:rPr>
                <w:rFonts w:ascii="Arial" w:hAnsi="Arial" w:cs="Arial"/>
                <w:b/>
                <w:bCs/>
                <w:sz w:val="24"/>
                <w:szCs w:val="24"/>
                <w:lang w:eastAsia="en-GB"/>
              </w:rPr>
              <w:t>No leggings or sport tracksuit /joggers</w:t>
            </w:r>
          </w:p>
          <w:p w14:paraId="3CB2675B" w14:textId="63B4AF3E" w:rsidR="00C66139" w:rsidRPr="00C66139" w:rsidRDefault="00C66139" w:rsidP="00726E7B">
            <w:pPr>
              <w:pStyle w:val="NoSpacing"/>
              <w:rPr>
                <w:b/>
                <w:bCs/>
                <w:lang w:eastAsia="en-GB"/>
              </w:rPr>
            </w:pPr>
          </w:p>
        </w:tc>
        <w:tc>
          <w:tcPr>
            <w:tcW w:w="2719" w:type="dxa"/>
            <w:vMerge/>
            <w:shd w:val="clear" w:color="auto" w:fill="FFFFFF"/>
            <w:vAlign w:val="center"/>
            <w:hideMark/>
          </w:tcPr>
          <w:p w14:paraId="2333D1B9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60CD30A0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CF9FED3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Shoes or Trainers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DB1B713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Black</w:t>
            </w:r>
          </w:p>
        </w:tc>
        <w:tc>
          <w:tcPr>
            <w:tcW w:w="2719" w:type="dxa"/>
            <w:vMerge/>
            <w:shd w:val="clear" w:color="auto" w:fill="FFFFFF"/>
            <w:vAlign w:val="center"/>
            <w:hideMark/>
          </w:tcPr>
          <w:p w14:paraId="15C92640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5364B342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ACF5FFD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Shirt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0A23C09" w14:textId="5DB07931" w:rsidR="001D7B57" w:rsidRPr="001D7B57" w:rsidRDefault="000F3AF9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White</w:t>
            </w:r>
            <w:r w:rsidRPr="000F3AF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(without logos)</w:t>
            </w:r>
          </w:p>
        </w:tc>
        <w:tc>
          <w:tcPr>
            <w:tcW w:w="2719" w:type="dxa"/>
            <w:vMerge/>
            <w:shd w:val="clear" w:color="auto" w:fill="FFFFFF"/>
            <w:vAlign w:val="center"/>
            <w:hideMark/>
          </w:tcPr>
          <w:p w14:paraId="2AE5F7EB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56509AE8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93DD05A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Tie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6F03AF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(available from school)</w:t>
            </w:r>
          </w:p>
        </w:tc>
        <w:tc>
          <w:tcPr>
            <w:tcW w:w="2719" w:type="dxa"/>
            <w:vMerge/>
            <w:shd w:val="clear" w:color="auto" w:fill="FFFFFF"/>
            <w:vAlign w:val="center"/>
            <w:hideMark/>
          </w:tcPr>
          <w:p w14:paraId="44ED1522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1D7B57" w:rsidRPr="001D7B57" w14:paraId="44ABD7B5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53A326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3A3A3A"/>
                <w:sz w:val="27"/>
                <w:szCs w:val="27"/>
                <w:lang w:eastAsia="en-GB"/>
              </w:rPr>
              <w:lastRenderedPageBreak/>
              <w:br/>
            </w:r>
            <w:r w:rsidRPr="001D7B57">
              <w:rPr>
                <w:rFonts w:ascii="Arial" w:eastAsia="Times New Roman" w:hAnsi="Arial" w:cs="Arial"/>
                <w:b/>
                <w:bCs/>
                <w:color w:val="3A3A3A"/>
                <w:sz w:val="27"/>
                <w:szCs w:val="27"/>
                <w:u w:val="single"/>
                <w:lang w:eastAsia="en-GB"/>
              </w:rPr>
              <w:t>Primary and Secondary PE Kit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CA6E616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3A3A3A"/>
                <w:sz w:val="27"/>
                <w:szCs w:val="27"/>
                <w:lang w:eastAsia="en-GB"/>
              </w:rPr>
            </w:pPr>
          </w:p>
        </w:tc>
        <w:tc>
          <w:tcPr>
            <w:tcW w:w="2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9D5A871" w14:textId="77777777" w:rsidR="001D7B57" w:rsidRPr="001D7B57" w:rsidRDefault="001D7B57" w:rsidP="001D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7B57" w:rsidRPr="001D7B57" w14:paraId="4462DC4C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F7F20BC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Polo shirt</w:t>
            </w:r>
          </w:p>
          <w:p w14:paraId="1B1787F1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shorts</w:t>
            </w:r>
          </w:p>
          <w:p w14:paraId="70C6F281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Track-Suit</w:t>
            </w:r>
          </w:p>
          <w:p w14:paraId="1B52236B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Trainers</w:t>
            </w:r>
          </w:p>
          <w:p w14:paraId="392590B8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Swimwear</w:t>
            </w:r>
          </w:p>
          <w:p w14:paraId="712DBC4E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Towel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29DF7E6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Red</w:t>
            </w:r>
          </w:p>
          <w:p w14:paraId="013BD3E7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Blue or Black</w:t>
            </w:r>
          </w:p>
          <w:p w14:paraId="6F3CF1E0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Optional</w:t>
            </w:r>
          </w:p>
          <w:p w14:paraId="10180E9D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  </w:t>
            </w:r>
          </w:p>
          <w:p w14:paraId="05F56798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  </w:t>
            </w:r>
          </w:p>
          <w:p w14:paraId="3293DB6E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  </w:t>
            </w:r>
          </w:p>
        </w:tc>
        <w:tc>
          <w:tcPr>
            <w:tcW w:w="2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D55E10D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    </w:t>
            </w:r>
          </w:p>
          <w:p w14:paraId="12A7A49D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    </w:t>
            </w:r>
          </w:p>
        </w:tc>
      </w:tr>
      <w:tr w:rsidR="001D7B57" w:rsidRPr="001D7B57" w14:paraId="5390688B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FAA3178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Jewellery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F38849C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6444178" w14:textId="77777777" w:rsidR="001D7B57" w:rsidRPr="001D7B57" w:rsidRDefault="001D7B57" w:rsidP="001D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D7B57" w:rsidRPr="001D7B57" w14:paraId="22E050D9" w14:textId="77777777" w:rsidTr="001D7B57">
        <w:trPr>
          <w:trHeight w:val="20"/>
        </w:trPr>
        <w:tc>
          <w:tcPr>
            <w:tcW w:w="2668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6076F11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Earrings (no hoops or dangling earrings)</w:t>
            </w:r>
          </w:p>
          <w:p w14:paraId="463CBF75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large rings on fingers</w:t>
            </w:r>
          </w:p>
          <w:p w14:paraId="2389D501" w14:textId="77777777" w:rsidR="001D7B57" w:rsidRPr="001D7B57" w:rsidRDefault="001D7B57" w:rsidP="001D7B5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D7B5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facial piercings</w:t>
            </w:r>
          </w:p>
        </w:tc>
        <w:tc>
          <w:tcPr>
            <w:tcW w:w="3680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BD579C" w14:textId="77777777" w:rsidR="001D7B57" w:rsidRPr="001D7B57" w:rsidRDefault="001D7B57" w:rsidP="001D7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19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D6EA1D" w14:textId="77777777" w:rsidR="001D7B57" w:rsidRPr="001D7B57" w:rsidRDefault="001D7B57" w:rsidP="001D7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28A677B" w14:textId="77777777" w:rsidR="000166CE" w:rsidRDefault="00C66139"/>
    <w:sectPr w:rsidR="000166CE" w:rsidSect="001D7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57"/>
    <w:rsid w:val="00023723"/>
    <w:rsid w:val="000F3AF9"/>
    <w:rsid w:val="001D7B57"/>
    <w:rsid w:val="00726E7B"/>
    <w:rsid w:val="00994DFC"/>
    <w:rsid w:val="00B06624"/>
    <w:rsid w:val="00C66139"/>
    <w:rsid w:val="00CD086A"/>
    <w:rsid w:val="00E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2E2FF"/>
  <w15:chartTrackingRefBased/>
  <w15:docId w15:val="{46C9B355-3DCC-43B0-8C32-FD3619B0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7B57"/>
    <w:rPr>
      <w:b/>
      <w:bCs/>
    </w:rPr>
  </w:style>
  <w:style w:type="paragraph" w:styleId="NoSpacing">
    <w:name w:val="No Spacing"/>
    <w:uiPriority w:val="1"/>
    <w:qFormat/>
    <w:rsid w:val="00726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Deaf Trust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Chloe</dc:creator>
  <cp:keywords/>
  <dc:description/>
  <cp:lastModifiedBy>Cook, Lana</cp:lastModifiedBy>
  <cp:revision>4</cp:revision>
  <dcterms:created xsi:type="dcterms:W3CDTF">2021-05-17T09:00:00Z</dcterms:created>
  <dcterms:modified xsi:type="dcterms:W3CDTF">2021-05-18T10:31:00Z</dcterms:modified>
</cp:coreProperties>
</file>